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F" w:rsidRPr="006E13AF" w:rsidRDefault="005A61CF" w:rsidP="006E13AF">
      <w:pPr>
        <w:ind w:right="-31"/>
        <w:rPr>
          <w:rFonts w:ascii="Times New Roman" w:hAnsi="Times New Roman" w:cs="Times New Roman"/>
          <w:sz w:val="24"/>
          <w:szCs w:val="24"/>
        </w:rPr>
      </w:pPr>
      <w:r w:rsidRPr="006E13AF">
        <w:rPr>
          <w:rFonts w:ascii="Times New Roman" w:hAnsi="Times New Roman" w:cs="Times New Roman"/>
          <w:sz w:val="24"/>
          <w:szCs w:val="24"/>
        </w:rPr>
        <w:t>10</w:t>
      </w:r>
      <w:r w:rsidR="0088716A" w:rsidRPr="006E13AF">
        <w:rPr>
          <w:rFonts w:ascii="Times New Roman" w:hAnsi="Times New Roman" w:cs="Times New Roman"/>
          <w:sz w:val="24"/>
          <w:szCs w:val="24"/>
        </w:rPr>
        <w:t>а</w:t>
      </w:r>
      <w:r w:rsidRPr="006E13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1985"/>
        <w:gridCol w:w="2268"/>
        <w:gridCol w:w="1842"/>
        <w:gridCol w:w="2694"/>
        <w:gridCol w:w="28"/>
        <w:gridCol w:w="2098"/>
        <w:gridCol w:w="29"/>
        <w:gridCol w:w="113"/>
      </w:tblGrid>
      <w:tr w:rsidR="005A61CF" w:rsidRPr="006E13AF" w:rsidTr="001A3946">
        <w:trPr>
          <w:gridAfter w:val="1"/>
          <w:wAfter w:w="1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8B5A2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  <w:r w:rsidR="005A61CF" w:rsidRPr="006E1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BE18F4" w:rsidRPr="006E13AF" w:rsidTr="001A3946">
        <w:trPr>
          <w:gridAfter w:val="1"/>
          <w:wAfter w:w="113" w:type="dxa"/>
        </w:trPr>
        <w:tc>
          <w:tcPr>
            <w:tcW w:w="426" w:type="dxa"/>
            <w:hideMark/>
          </w:tcPr>
          <w:p w:rsidR="00BE18F4" w:rsidRPr="006E13AF" w:rsidRDefault="00BE18F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E18F4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</w:t>
            </w:r>
            <w:r w:rsidR="00BE18F4" w:rsidRPr="000379E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BE18F4" w:rsidRPr="00B0640C" w:rsidRDefault="00BE18F4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 ЕГЭ</w:t>
            </w:r>
          </w:p>
          <w:p w:rsidR="00BE18F4" w:rsidRPr="00B0640C" w:rsidRDefault="00BE18F4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8F4" w:rsidRPr="00BF5200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BE18F4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E18F4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5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https://edu.skysmart.ru/student/kugodabuta</w:t>
              </w:r>
            </w:hyperlink>
          </w:p>
          <w:p w:rsidR="00BE18F4" w:rsidRPr="000379E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F4" w:rsidRPr="00BF5200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BE18F4" w:rsidRPr="00BF5200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18F4" w:rsidRPr="000379E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  <w:hideMark/>
          </w:tcPr>
          <w:p w:rsidR="00BE18F4" w:rsidRPr="000379E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379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BE18F4" w:rsidRPr="000379E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BE18F4" w:rsidRPr="000379E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03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F4" w:rsidRPr="000379E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  <w:r w:rsidR="008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BE18F4" w:rsidRPr="00BF5200" w:rsidRDefault="00BE18F4" w:rsidP="008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с 13.30 до 14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 xml:space="preserve">.00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15.05.2020 с 13.30 до 15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gridSpan w:val="2"/>
            <w:hideMark/>
          </w:tcPr>
          <w:p w:rsidR="00BE18F4" w:rsidRPr="00335CA9" w:rsidRDefault="00BE18F4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BE18F4" w:rsidRPr="006E13AF" w:rsidTr="001A3946">
        <w:trPr>
          <w:gridAfter w:val="1"/>
          <w:wAfter w:w="113" w:type="dxa"/>
        </w:trPr>
        <w:tc>
          <w:tcPr>
            <w:tcW w:w="426" w:type="dxa"/>
            <w:hideMark/>
          </w:tcPr>
          <w:p w:rsidR="00BE18F4" w:rsidRPr="006E13AF" w:rsidRDefault="00BE18F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E18F4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</w:t>
            </w:r>
            <w:r w:rsidR="00BE18F4" w:rsidRPr="00EB3F5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BE18F4" w:rsidRDefault="00BE18F4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6844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Понятие многогранника. Призма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18F4" w:rsidRPr="00E25CEE" w:rsidRDefault="00BE18F4" w:rsidP="007B632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</w:t>
            </w:r>
          </w:p>
          <w:p w:rsidR="00BE18F4" w:rsidRPr="00684480" w:rsidRDefault="00BE18F4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8F4" w:rsidRPr="00BF5200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BE18F4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E18F4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5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https://edu.skysmart.ru/student/tamativina</w:t>
              </w:r>
            </w:hyperlink>
          </w:p>
          <w:p w:rsidR="00BE18F4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5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https://edu.skysmart.ru/student/pizivamezu</w:t>
              </w:r>
            </w:hyperlink>
          </w:p>
          <w:p w:rsidR="00BE18F4" w:rsidRPr="00BF5200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BE18F4" w:rsidRPr="00BF5200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18F4" w:rsidRPr="00EB3F5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  <w:hideMark/>
          </w:tcPr>
          <w:p w:rsidR="00BE18F4" w:rsidRPr="00602D3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02D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BE18F4" w:rsidRPr="00602D3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BE18F4" w:rsidRPr="00602D3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6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F4" w:rsidRPr="00602D3E" w:rsidRDefault="00BE18F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  <w:r w:rsidR="008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BE18F4" w:rsidRPr="00BF5200" w:rsidRDefault="00BE18F4" w:rsidP="008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с 14.00 до 14.3</w:t>
            </w: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15.05.2020 с 14.00 до 14.3</w:t>
            </w: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hideMark/>
          </w:tcPr>
          <w:p w:rsidR="00BE18F4" w:rsidRPr="00335CA9" w:rsidRDefault="00BE18F4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«Селекция»</w:t>
            </w:r>
            <w:r w:rsidR="0083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ПРОЙДЕННЫХ ТЕМ</w:t>
            </w:r>
          </w:p>
        </w:tc>
        <w:tc>
          <w:tcPr>
            <w:tcW w:w="1985" w:type="dxa"/>
          </w:tcPr>
          <w:p w:rsidR="005A61CF" w:rsidRPr="006E13AF" w:rsidRDefault="00AE245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учебнику, </w:t>
            </w:r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>интернет-ресурсы, платформа ЯКласс</w:t>
            </w:r>
          </w:p>
        </w:tc>
        <w:tc>
          <w:tcPr>
            <w:tcW w:w="1842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22" w:type="dxa"/>
            <w:gridSpan w:val="2"/>
          </w:tcPr>
          <w:p w:rsidR="005A61CF" w:rsidRPr="006E13AF" w:rsidRDefault="00050CA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831F44" w:rsidP="001A39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отметки – конспекты, рефераты по согласованным темам. Выставление отметок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история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Сталинградская битва.</w:t>
            </w:r>
          </w:p>
        </w:tc>
        <w:tc>
          <w:tcPr>
            <w:tcW w:w="1985" w:type="dxa"/>
          </w:tcPr>
          <w:p w:rsidR="005A61CF" w:rsidRPr="006E13AF" w:rsidRDefault="00952CF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6E13AF" w:rsidRDefault="00952CF4" w:rsidP="001A39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оглавление по темам)</w:t>
            </w: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C6261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nsportal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презентации</w:t>
            </w:r>
          </w:p>
        </w:tc>
        <w:tc>
          <w:tcPr>
            <w:tcW w:w="1842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6261" w:rsidRPr="006E13A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</w:tcPr>
          <w:p w:rsidR="005A61CF" w:rsidRPr="006E13AF" w:rsidRDefault="00050CA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952CF4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Конспект/доклад/реферат на электронную почту. 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обществознание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6E13AF" w:rsidRDefault="004D1C3F" w:rsidP="00A136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942C51" w:rsidRPr="006E13AF" w:rsidRDefault="00942C51" w:rsidP="001A39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ГЛАВА 3: </w:t>
            </w:r>
            <w:r w:rsidRPr="006E13A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3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учителю по пройденному материалу – по </w:t>
            </w:r>
            <w:proofErr w:type="spellStart"/>
            <w:r w:rsidR="004D1C3F" w:rsidRPr="004D1C3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D1C3F">
              <w:rPr>
                <w:rFonts w:ascii="Times New Roman" w:hAnsi="Times New Roman" w:cs="Times New Roman"/>
                <w:sz w:val="24"/>
                <w:szCs w:val="24"/>
              </w:rPr>
              <w:t>. ПОВТОРЕНИЕ ранее изученных тем</w:t>
            </w:r>
          </w:p>
        </w:tc>
        <w:tc>
          <w:tcPr>
            <w:tcW w:w="1985" w:type="dxa"/>
          </w:tcPr>
          <w:p w:rsidR="005A61CF" w:rsidRPr="006E13AF" w:rsidRDefault="00942C5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6E13AF" w:rsidRDefault="00E01659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редакцией Боголюбова (2014) </w:t>
            </w:r>
            <w:r w:rsidR="006E13AF">
              <w:rPr>
                <w:rFonts w:ascii="Times New Roman" w:hAnsi="Times New Roman" w:cs="Times New Roman"/>
                <w:sz w:val="24"/>
                <w:szCs w:val="24"/>
              </w:rPr>
              <w:t xml:space="preserve">§22, 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, § 2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4(в зависимости от редакции § могут отличаться - см. оглавление)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интернет-ресурсы, презентации на </w:t>
            </w:r>
            <w:r w:rsidR="000F7F72" w:rsidRPr="006E13AF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5A61C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722" w:type="dxa"/>
            <w:gridSpan w:val="2"/>
          </w:tcPr>
          <w:p w:rsidR="005A61C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4D1C3F" w:rsidP="00A136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Конспект/реферат на электронную почту. </w:t>
            </w:r>
            <w:r w:rsidR="001A3946"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AC6261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946" w:rsidRPr="00535AD8" w:rsidRDefault="001A3946" w:rsidP="001A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13676" w:rsidRPr="006E13AF" w:rsidRDefault="001A3946" w:rsidP="001A39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Устно: п. 30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1. Конспект на тему: «Экономическая интеграция» (стр. 141 – 144)</w:t>
            </w:r>
          </w:p>
        </w:tc>
        <w:tc>
          <w:tcPr>
            <w:tcW w:w="1842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AD0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722" w:type="dxa"/>
            <w:gridSpan w:val="2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261" w:rsidRPr="006E13AF" w:rsidRDefault="00050CA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5A61C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МХК</w:t>
            </w:r>
          </w:p>
        </w:tc>
      </w:tr>
      <w:tr w:rsidR="00360215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360215" w:rsidRPr="006E13AF" w:rsidRDefault="00360215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0215" w:rsidRPr="00535AD8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60215" w:rsidRDefault="004D1C3F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2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0215"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0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60215" w:rsidRPr="006E13AF" w:rsidRDefault="00360215" w:rsidP="007B6323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Северное 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Возрождение.</w:t>
            </w:r>
          </w:p>
          <w:p w:rsidR="00360215" w:rsidRPr="00535AD8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Северное возрождение</w:t>
            </w:r>
          </w:p>
        </w:tc>
        <w:tc>
          <w:tcPr>
            <w:tcW w:w="1985" w:type="dxa"/>
          </w:tcPr>
          <w:p w:rsidR="00360215" w:rsidRPr="00A65ECE" w:rsidRDefault="001A3946" w:rsidP="007B6323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3602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глава Северное возрождение</w:t>
            </w:r>
          </w:p>
        </w:tc>
        <w:tc>
          <w:tcPr>
            <w:tcW w:w="2268" w:type="dxa"/>
          </w:tcPr>
          <w:p w:rsidR="00360215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учебника. </w:t>
            </w:r>
          </w:p>
          <w:p w:rsidR="00360215" w:rsidRDefault="00360215" w:rsidP="007B63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письменное сообщение на тему: «Альбрехт Дюрер», «Питер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Босх»</w:t>
            </w:r>
          </w:p>
        </w:tc>
        <w:tc>
          <w:tcPr>
            <w:tcW w:w="1842" w:type="dxa"/>
          </w:tcPr>
          <w:p w:rsidR="00360215" w:rsidRPr="00535AD8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4D1C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360215" w:rsidRPr="00535AD8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360215" w:rsidRPr="00535AD8" w:rsidRDefault="00360215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английский</w:t>
            </w:r>
          </w:p>
        </w:tc>
      </w:tr>
      <w:tr w:rsidR="007C1E91" w:rsidRPr="006E13AF" w:rsidTr="001A3946">
        <w:trPr>
          <w:gridAfter w:val="2"/>
          <w:wAfter w:w="142" w:type="dxa"/>
        </w:trPr>
        <w:tc>
          <w:tcPr>
            <w:tcW w:w="426" w:type="dxa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D1C3F" w:rsidRPr="00535AD8" w:rsidRDefault="004D1C3F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A505C" w:rsidRPr="006E13AF" w:rsidRDefault="004D1C3F" w:rsidP="004D1C3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7C1E91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985" w:type="dxa"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7C1E91" w:rsidRPr="006E13AF" w:rsidRDefault="004D1C3F" w:rsidP="004F514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 подготовиться ответить на 10 вопросов по упр. 1 и 2. Сообщение на тему «В ресторане»</w:t>
            </w:r>
          </w:p>
        </w:tc>
        <w:tc>
          <w:tcPr>
            <w:tcW w:w="1842" w:type="dxa"/>
          </w:tcPr>
          <w:p w:rsidR="007C1E91" w:rsidRPr="006E13AF" w:rsidRDefault="004D1C3F" w:rsidP="004D1C3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.2020 до 14.00</w:t>
            </w:r>
          </w:p>
        </w:tc>
        <w:tc>
          <w:tcPr>
            <w:tcW w:w="2694" w:type="dxa"/>
            <w:hideMark/>
          </w:tcPr>
          <w:p w:rsidR="007C1E91" w:rsidRPr="006E13AF" w:rsidRDefault="00050CA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+79119188733</w:t>
            </w:r>
          </w:p>
        </w:tc>
        <w:tc>
          <w:tcPr>
            <w:tcW w:w="2126" w:type="dxa"/>
            <w:gridSpan w:val="2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5A61CF" w:rsidRPr="006E13AF" w:rsidTr="001A3946">
        <w:trPr>
          <w:gridAfter w:val="2"/>
          <w:wAfter w:w="142" w:type="dxa"/>
          <w:trHeight w:val="278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физкультура</w:t>
            </w:r>
          </w:p>
        </w:tc>
      </w:tr>
      <w:tr w:rsidR="00B91083" w:rsidRPr="006E13AF" w:rsidTr="001A3946">
        <w:trPr>
          <w:gridAfter w:val="2"/>
          <w:wAfter w:w="142" w:type="dxa"/>
          <w:trHeight w:val="265"/>
        </w:trPr>
        <w:tc>
          <w:tcPr>
            <w:tcW w:w="426" w:type="dxa"/>
          </w:tcPr>
          <w:p w:rsidR="00B91083" w:rsidRPr="006E13AF" w:rsidRDefault="00B9108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91083" w:rsidRPr="00A8340C" w:rsidRDefault="00C63706" w:rsidP="00C63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1083">
              <w:rPr>
                <w:rFonts w:ascii="Times New Roman" w:hAnsi="Times New Roman"/>
                <w:sz w:val="24"/>
                <w:szCs w:val="24"/>
              </w:rPr>
              <w:t>.05.2020-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1083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B91083" w:rsidRPr="00A8340C" w:rsidRDefault="00B91083" w:rsidP="007B6323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</w:rPr>
            </w:pPr>
          </w:p>
          <w:p w:rsidR="00B91083" w:rsidRPr="00A8340C" w:rsidRDefault="00B91083" w:rsidP="007B6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1985" w:type="dxa"/>
            <w:hideMark/>
          </w:tcPr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пятница  11.00</w:t>
            </w:r>
          </w:p>
        </w:tc>
        <w:tc>
          <w:tcPr>
            <w:tcW w:w="2268" w:type="dxa"/>
            <w:hideMark/>
          </w:tcPr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 17</w:t>
            </w:r>
          </w:p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Учебник: </w:t>
            </w:r>
            <w:hyperlink r:id="rId18" w:history="1">
              <w:r w:rsidRPr="00A8340C">
                <w:rPr>
                  <w:rStyle w:val="a5"/>
                </w:rPr>
                <w:t>https://fk12.ru/books/fizicheskaya-kultura-8-9-klassy-lyah</w:t>
              </w:r>
            </w:hyperlink>
          </w:p>
          <w:p w:rsidR="00B91083" w:rsidRPr="00A8340C" w:rsidRDefault="00B91083" w:rsidP="00C6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B91083" w:rsidRPr="00A8340C" w:rsidRDefault="00B91083" w:rsidP="00C6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B91083" w:rsidRPr="00A8340C" w:rsidRDefault="00B91083" w:rsidP="00C6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842" w:type="dxa"/>
            <w:hideMark/>
          </w:tcPr>
          <w:p w:rsidR="00B91083" w:rsidRPr="00A8340C" w:rsidRDefault="00C63706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1083">
              <w:rPr>
                <w:rFonts w:ascii="Times New Roman" w:hAnsi="Times New Roman"/>
                <w:sz w:val="24"/>
                <w:szCs w:val="24"/>
              </w:rPr>
              <w:t>.05.2020</w:t>
            </w:r>
            <w:proofErr w:type="gramStart"/>
            <w:r w:rsidR="004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083" w:rsidRPr="00A834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B91083"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694" w:type="dxa"/>
            <w:hideMark/>
          </w:tcPr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B91083" w:rsidRPr="00A8340C" w:rsidRDefault="00B91083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1083" w:rsidRPr="00A8340C" w:rsidRDefault="00B91083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4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5044F" w:rsidRPr="006E13AF" w:rsidRDefault="0055044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физика</w:t>
            </w:r>
          </w:p>
        </w:tc>
      </w:tr>
      <w:tr w:rsidR="004D1C3F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4D1C3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4D1C3F" w:rsidRPr="004D1C3F" w:rsidRDefault="004D1C3F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 для участка цепи. Электрические цепи</w:t>
            </w:r>
          </w:p>
        </w:tc>
        <w:tc>
          <w:tcPr>
            <w:tcW w:w="1985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</w:tc>
        <w:tc>
          <w:tcPr>
            <w:tcW w:w="2268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100 – 102 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Видео уроки: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https://videouroki.net/video/51-ehlektricheskij-tok-</w:t>
              </w:r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sila-toka.html</w:t>
              </w:r>
            </w:hyperlink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https://videouroki.net/video/52-zakon-oma-dlya-uchastka-cepi-soprotivlenie.html</w:t>
              </w:r>
            </w:hyperlink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https://videouroki.net/video/53-posledovatelnoe-i-parallelnoe-soedineniya-provodnikov.html</w:t>
              </w:r>
            </w:hyperlink>
          </w:p>
        </w:tc>
        <w:tc>
          <w:tcPr>
            <w:tcW w:w="1842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2694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</w:tc>
        <w:tc>
          <w:tcPr>
            <w:tcW w:w="2126" w:type="dxa"/>
            <w:gridSpan w:val="2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  <w:tr w:rsidR="00A77C71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A77C71" w:rsidRPr="006E13AF" w:rsidRDefault="00A77C71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химия</w:t>
            </w:r>
          </w:p>
        </w:tc>
      </w:tr>
      <w:tr w:rsidR="004D1C3F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4D1C3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Pr="00535AD8" w:rsidRDefault="004D1C3F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4D1C3F" w:rsidRPr="000F50BF" w:rsidRDefault="004D1C3F" w:rsidP="007B6323">
            <w:pPr>
              <w:rPr>
                <w:rFonts w:ascii="Times New Roman" w:eastAsia="Calibri" w:hAnsi="Times New Roman" w:cs="Times New Roman"/>
              </w:rPr>
            </w:pPr>
            <w:r w:rsidRPr="000F50BF">
              <w:rPr>
                <w:rFonts w:ascii="Times New Roman" w:eastAsia="Calibri" w:hAnsi="Times New Roman" w:cs="Times New Roman"/>
              </w:rPr>
              <w:t>Синтетические полимеры.</w:t>
            </w:r>
          </w:p>
          <w:p w:rsidR="004D1C3F" w:rsidRPr="00D675FA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Calibri" w:hAnsi="Times New Roman" w:cs="Times New Roman"/>
              </w:rPr>
              <w:t>«Распознавание пластмасс и волокон</w:t>
            </w:r>
          </w:p>
        </w:tc>
        <w:tc>
          <w:tcPr>
            <w:tcW w:w="1985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3F" w:rsidRPr="00535AD8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4D1C3F" w:rsidRDefault="004D1C3F" w:rsidP="007B6323"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 стр.173 вопр.5-8(по выбору); стр. 181-182</w:t>
            </w:r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12B18">
                <w:rPr>
                  <w:rStyle w:val="a5"/>
                </w:rPr>
                <w:t>https://youtu.be/yRKodqrfTig</w:t>
              </w:r>
            </w:hyperlink>
            <w:r w:rsidRPr="00290326">
              <w:t xml:space="preserve"> </w:t>
            </w:r>
          </w:p>
          <w:p w:rsidR="004D1C3F" w:rsidRDefault="004D1C3F" w:rsidP="007B6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912B1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https://youtu.be/1ksQ6tuwes0</w:t>
              </w:r>
            </w:hyperlink>
          </w:p>
          <w:p w:rsidR="004D1C3F" w:rsidRPr="00181E8B" w:rsidRDefault="004D1C3F" w:rsidP="007B6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4D1C3F" w:rsidRPr="00181E8B" w:rsidRDefault="004D1C3F" w:rsidP="007B6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C3F" w:rsidRPr="00535AD8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C3F" w:rsidRPr="00535AD8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D1C3F" w:rsidRPr="00535AD8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3F" w:rsidRPr="00514926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D1C3F" w:rsidRPr="000A0FF7" w:rsidRDefault="004D1C3F" w:rsidP="007B632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1C3F" w:rsidRPr="000A0FF7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1C3F" w:rsidRPr="00280423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A59B4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FA59B4" w:rsidRPr="006E13AF" w:rsidRDefault="00FA59B4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Русский язык</w:t>
            </w:r>
          </w:p>
        </w:tc>
      </w:tr>
      <w:tr w:rsidR="004D1C3F" w:rsidRPr="006E13AF" w:rsidTr="001A3946">
        <w:tc>
          <w:tcPr>
            <w:tcW w:w="426" w:type="dxa"/>
          </w:tcPr>
          <w:p w:rsidR="004D1C3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12.05.2020-16.05.2020</w:t>
            </w:r>
          </w:p>
        </w:tc>
        <w:tc>
          <w:tcPr>
            <w:tcW w:w="2268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9</w:t>
            </w: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задания № 10</w:t>
            </w:r>
          </w:p>
        </w:tc>
        <w:tc>
          <w:tcPr>
            <w:tcW w:w="1985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9.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9.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10.</w:t>
            </w:r>
          </w:p>
          <w:p w:rsidR="004D1C3F" w:rsidRDefault="004D1C3F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10.</w:t>
            </w:r>
          </w:p>
        </w:tc>
        <w:tc>
          <w:tcPr>
            <w:tcW w:w="1842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4" w:type="dxa"/>
          </w:tcPr>
          <w:p w:rsidR="004D1C3F" w:rsidRDefault="004D1C3F" w:rsidP="007B63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olgaaleks71@rambler.ru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+79212202066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 работы -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6" w:rsidRPr="00535AD8" w:rsidTr="008B4DBA">
        <w:tc>
          <w:tcPr>
            <w:tcW w:w="15168" w:type="dxa"/>
            <w:gridSpan w:val="11"/>
          </w:tcPr>
          <w:p w:rsidR="001A3946" w:rsidRDefault="001A3946" w:rsidP="001A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литература</w:t>
            </w:r>
          </w:p>
        </w:tc>
      </w:tr>
      <w:tr w:rsidR="001A3946" w:rsidRPr="00535AD8" w:rsidTr="001A3946">
        <w:tc>
          <w:tcPr>
            <w:tcW w:w="426" w:type="dxa"/>
          </w:tcPr>
          <w:p w:rsidR="001A3946" w:rsidRPr="00535AD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946" w:rsidRPr="00535AD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A3946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A3946" w:rsidRPr="00DB636B" w:rsidRDefault="001A39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3946" w:rsidRPr="002B517C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Ф.М. Достоевского в романе «Преступление и наказание». Значение образа С. Мармеладовой в романе. Судьба «маленьких людей» в романе.</w:t>
            </w:r>
          </w:p>
        </w:tc>
        <w:tc>
          <w:tcPr>
            <w:tcW w:w="1985" w:type="dxa"/>
          </w:tcPr>
          <w:p w:rsidR="001A3946" w:rsidRPr="00F15463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3946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27" w:history="1">
              <w:r w:rsidRPr="005A7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https://vk.com/topic-193366129_40847997</w:t>
              </w:r>
            </w:hyperlink>
          </w:p>
          <w:p w:rsidR="001A3946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46" w:rsidRPr="00535AD8" w:rsidRDefault="001A3946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946" w:rsidRDefault="001A3946" w:rsidP="007B6323">
            <w:pPr>
              <w:pStyle w:val="a6"/>
            </w:pPr>
            <w:r>
              <w:t xml:space="preserve">  Прочитать роман «Преступление и наказание» Ф.М. Достоевского. </w:t>
            </w:r>
          </w:p>
          <w:p w:rsidR="001A3946" w:rsidRDefault="001A3946" w:rsidP="007B6323">
            <w:pPr>
              <w:pStyle w:val="a6"/>
            </w:pPr>
            <w:r>
              <w:t>Написать сочинение на тему: «Чем меня поразил и над чем меня заставил задуматься роман «Преступление и наказание» Ф. М. Достоевского?»</w:t>
            </w:r>
          </w:p>
          <w:p w:rsidR="001A3946" w:rsidRPr="00535AD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946" w:rsidRPr="00535AD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2694" w:type="dxa"/>
          </w:tcPr>
          <w:p w:rsidR="001A3946" w:rsidRPr="00E475C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A3946" w:rsidRPr="000113CF" w:rsidRDefault="001A39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47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47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47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E47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-193366129_4</w:t>
              </w:r>
              <w:r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0847997</w:t>
              </w:r>
            </w:hyperlink>
          </w:p>
          <w:p w:rsidR="001A3946" w:rsidRPr="000113CF" w:rsidRDefault="001A39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946" w:rsidRPr="000113CF" w:rsidRDefault="001A39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1A3946" w:rsidRPr="00535AD8" w:rsidRDefault="001A39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547193" w:rsidRPr="006E13AF" w:rsidRDefault="00547193" w:rsidP="006E13AF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547193" w:rsidRPr="006E13AF" w:rsidSect="002D69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4D5"/>
    <w:multiLevelType w:val="hybridMultilevel"/>
    <w:tmpl w:val="89A8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CF"/>
    <w:rsid w:val="00012C5C"/>
    <w:rsid w:val="00050CA3"/>
    <w:rsid w:val="00076144"/>
    <w:rsid w:val="000F7F72"/>
    <w:rsid w:val="001A3946"/>
    <w:rsid w:val="001A7505"/>
    <w:rsid w:val="001D07BE"/>
    <w:rsid w:val="00246BE6"/>
    <w:rsid w:val="00263901"/>
    <w:rsid w:val="00276156"/>
    <w:rsid w:val="002D696D"/>
    <w:rsid w:val="002D6EC6"/>
    <w:rsid w:val="00304B9C"/>
    <w:rsid w:val="00360215"/>
    <w:rsid w:val="00363BDD"/>
    <w:rsid w:val="004D1C3F"/>
    <w:rsid w:val="004F5148"/>
    <w:rsid w:val="00506DA2"/>
    <w:rsid w:val="00547193"/>
    <w:rsid w:val="0055044F"/>
    <w:rsid w:val="0057262E"/>
    <w:rsid w:val="005A10DF"/>
    <w:rsid w:val="005A1E26"/>
    <w:rsid w:val="005A2017"/>
    <w:rsid w:val="005A61CF"/>
    <w:rsid w:val="006C0E3B"/>
    <w:rsid w:val="006D7CFA"/>
    <w:rsid w:val="006E13AF"/>
    <w:rsid w:val="00773F7F"/>
    <w:rsid w:val="007B78B3"/>
    <w:rsid w:val="007C1E91"/>
    <w:rsid w:val="007E2B03"/>
    <w:rsid w:val="0082617E"/>
    <w:rsid w:val="00826485"/>
    <w:rsid w:val="00831F44"/>
    <w:rsid w:val="0088716A"/>
    <w:rsid w:val="008B5A26"/>
    <w:rsid w:val="00942C51"/>
    <w:rsid w:val="0094626A"/>
    <w:rsid w:val="00952CF4"/>
    <w:rsid w:val="00A06E63"/>
    <w:rsid w:val="00A13676"/>
    <w:rsid w:val="00A26B70"/>
    <w:rsid w:val="00A61314"/>
    <w:rsid w:val="00A77C71"/>
    <w:rsid w:val="00A81A69"/>
    <w:rsid w:val="00A94562"/>
    <w:rsid w:val="00AC1579"/>
    <w:rsid w:val="00AC6261"/>
    <w:rsid w:val="00AC734B"/>
    <w:rsid w:val="00AD0D36"/>
    <w:rsid w:val="00AE2453"/>
    <w:rsid w:val="00B35903"/>
    <w:rsid w:val="00B8702A"/>
    <w:rsid w:val="00B91083"/>
    <w:rsid w:val="00BA505C"/>
    <w:rsid w:val="00BA7167"/>
    <w:rsid w:val="00BC282A"/>
    <w:rsid w:val="00BE18F4"/>
    <w:rsid w:val="00C16AD2"/>
    <w:rsid w:val="00C63706"/>
    <w:rsid w:val="00E01659"/>
    <w:rsid w:val="00E02773"/>
    <w:rsid w:val="00E65DD5"/>
    <w:rsid w:val="00EC3273"/>
    <w:rsid w:val="00ED71E7"/>
    <w:rsid w:val="00FA59B4"/>
    <w:rsid w:val="00FC26F2"/>
    <w:rsid w:val="00FE6C3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amativina" TargetMode="External"/><Relationship Id="rId13" Type="http://schemas.openxmlformats.org/officeDocument/2006/relationships/hyperlink" Target="mailto:Konstantin-army@mail.ru%20WhatsApp" TargetMode="External"/><Relationship Id="rId18" Type="http://schemas.openxmlformats.org/officeDocument/2006/relationships/hyperlink" Target="https://fk12.ru/books/fizicheskaya-kultura-8-9-klassy-lyah" TargetMode="External"/><Relationship Id="rId26" Type="http://schemas.openxmlformats.org/officeDocument/2006/relationships/hyperlink" Target="mailto:ekaterina.kolo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52-zakon-oma-dlya-uchastka-cepi-soprotivlenie.html" TargetMode="External"/><Relationship Id="rId7" Type="http://schemas.openxmlformats.org/officeDocument/2006/relationships/hyperlink" Target="https://www.yaklass.ru/testwork/Results/4080755?from=%2Ftestwork" TargetMode="External"/><Relationship Id="rId12" Type="http://schemas.openxmlformats.org/officeDocument/2006/relationships/hyperlink" Target="mailto:Konstantin-army@mail.ru%20WhatsApp" TargetMode="External"/><Relationship Id="rId17" Type="http://schemas.openxmlformats.org/officeDocument/2006/relationships/hyperlink" Target="mailto:79119188733vv@gmail.ru" TargetMode="External"/><Relationship Id="rId25" Type="http://schemas.openxmlformats.org/officeDocument/2006/relationships/hyperlink" Target="https://youtu.be/1ksQ6tuwe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36485" TargetMode="External"/><Relationship Id="rId20" Type="http://schemas.openxmlformats.org/officeDocument/2006/relationships/hyperlink" Target="https://videouroki.net/video/51-ehlektricheskij-tok-sila-tok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%20WhatsApp" TargetMode="External"/><Relationship Id="rId24" Type="http://schemas.openxmlformats.org/officeDocument/2006/relationships/hyperlink" Target="https://youtu.be/yRKodqrfTig" TargetMode="External"/><Relationship Id="rId5" Type="http://schemas.openxmlformats.org/officeDocument/2006/relationships/hyperlink" Target="https://edu.skysmart.ru/student/kugodabuta" TargetMode="External"/><Relationship Id="rId15" Type="http://schemas.openxmlformats.org/officeDocument/2006/relationships/hyperlink" Target="https://vk.com/club193836485" TargetMode="External"/><Relationship Id="rId23" Type="http://schemas.openxmlformats.org/officeDocument/2006/relationships/hyperlink" Target="mailto:dom-150@mail.ru" TargetMode="External"/><Relationship Id="rId28" Type="http://schemas.openxmlformats.org/officeDocument/2006/relationships/hyperlink" Target="https://vk.com/topic-193366129_40847997" TargetMode="Externa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https://vk.com/id225280354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pizivamezu" TargetMode="External"/><Relationship Id="rId14" Type="http://schemas.openxmlformats.org/officeDocument/2006/relationships/hyperlink" Target="mailto:ingeo541@yandex.ru" TargetMode="External"/><Relationship Id="rId22" Type="http://schemas.openxmlformats.org/officeDocument/2006/relationships/hyperlink" Target="https://videouroki.net/video/53-posledovatelnoe-i-parallelnoe-soedineniya-provodnikov.html" TargetMode="External"/><Relationship Id="rId27" Type="http://schemas.openxmlformats.org/officeDocument/2006/relationships/hyperlink" Target="https://vk.com/topic-193366129_408479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8</cp:revision>
  <dcterms:created xsi:type="dcterms:W3CDTF">2020-04-23T16:42:00Z</dcterms:created>
  <dcterms:modified xsi:type="dcterms:W3CDTF">2020-05-09T15:24:00Z</dcterms:modified>
</cp:coreProperties>
</file>