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8E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</w:p>
    <w:p w:rsidR="009D6A8E" w:rsidRPr="00AB10D7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9D6A8E" w:rsidRPr="00AB10D7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9D6A8E" w:rsidRPr="003A42E5" w:rsidRDefault="009D6A8E" w:rsidP="009D6A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78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67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laube65@mail.ru</w:t>
        </w:r>
      </w:hyperlink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WhаtsApp</w:t>
      </w:r>
      <w:proofErr w:type="spellEnd"/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+79213539565</w:t>
      </w:r>
      <w:r w:rsidRPr="003A4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15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872"/>
        <w:gridCol w:w="3260"/>
        <w:gridCol w:w="3260"/>
        <w:gridCol w:w="1276"/>
        <w:gridCol w:w="1985"/>
        <w:gridCol w:w="1560"/>
      </w:tblGrid>
      <w:tr w:rsidR="009D6A8E" w:rsidRPr="00AB10D7" w:rsidTr="009D6A8E">
        <w:tc>
          <w:tcPr>
            <w:tcW w:w="426" w:type="dxa"/>
          </w:tcPr>
          <w:p w:rsidR="009D6A8E" w:rsidRPr="00977895" w:rsidRDefault="009D6A8E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872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для  работы</w:t>
            </w:r>
            <w:proofErr w:type="gramEnd"/>
          </w:p>
        </w:tc>
        <w:tc>
          <w:tcPr>
            <w:tcW w:w="1276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5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03A30" w:rsidRPr="00AB10D7" w:rsidTr="009D6A8E">
        <w:tc>
          <w:tcPr>
            <w:tcW w:w="426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  <w:tc>
          <w:tcPr>
            <w:tcW w:w="1872" w:type="dxa"/>
          </w:tcPr>
          <w:p w:rsidR="00503A30" w:rsidRPr="00D675FA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№ 12 </w:t>
            </w:r>
          </w:p>
          <w:p w:rsidR="00503A30" w:rsidRPr="00D675FA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Pr="002479F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</w:p>
          <w:p w:rsidR="00503A30" w:rsidRPr="00CA6FCD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BC0728">
                <w:rPr>
                  <w:rStyle w:val="a3"/>
                </w:rPr>
                <w:t>https://youtu.be/q6Zx4eykxsk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по решению задания 12)</w:t>
            </w: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8E5E72">
                <w:rPr>
                  <w:rStyle w:val="a3"/>
                </w:rPr>
                <w:t>https://0cedbb3a-79c0-4254-9ce9-bd397cc185be.filesusr.com/ugd/3fbc02_a22b474769f14de1bf6b24178ca43a0c.pdf</w:t>
              </w:r>
            </w:hyperlink>
            <w:r w:rsidRPr="007827B1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задачи для самостоятельного решения. Решить задачи только первой части)</w:t>
            </w: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8E5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https://0cedbb3a-79c0-4254-9ce9-bd397cc185be.filesusr.com/ugd/3fbc02_982c2161172b45c3bd45017bca9736f3.pdf</w:t>
              </w:r>
            </w:hyperlink>
            <w:r w:rsidRPr="007827B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 для решения задачи №12)</w:t>
            </w: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работы:</w:t>
            </w:r>
          </w:p>
          <w:p w:rsidR="00503A30" w:rsidRPr="002479FE" w:rsidRDefault="00503A30" w:rsidP="00503A3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9FE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 до 22.04.2020</w:t>
            </w:r>
          </w:p>
          <w:p w:rsidR="00503A30" w:rsidRPr="002479FE" w:rsidRDefault="00503A30" w:rsidP="00503A3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Геометрическая прогрессия до 25.04.2020</w:t>
            </w:r>
          </w:p>
        </w:tc>
        <w:tc>
          <w:tcPr>
            <w:tcW w:w="1276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24.04.20 </w:t>
            </w:r>
            <w:r w:rsidRPr="002479F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</w:tcPr>
          <w:p w:rsidR="00503A30" w:rsidRDefault="00503A30" w:rsidP="00503A30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3A30" w:rsidRPr="00977895" w:rsidRDefault="00503A30" w:rsidP="0050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WhаtsApp</w:t>
            </w:r>
            <w:proofErr w:type="spellEnd"/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30" w:rsidRPr="00284296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СДАМ  ГИА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РЕШУ ОГЭ</w:t>
            </w:r>
          </w:p>
        </w:tc>
        <w:tc>
          <w:tcPr>
            <w:tcW w:w="1560" w:type="dxa"/>
          </w:tcPr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для самостоятельной работы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30" w:rsidRPr="000C2755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Решенный вариант на сайте СДАМ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ГИА:РЕШУ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</w:tr>
    </w:tbl>
    <w:p w:rsidR="009D6A8E" w:rsidRDefault="009D6A8E" w:rsidP="009D6A8E"/>
    <w:p w:rsidR="0000392A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00392A" w:rsidRPr="00AB10D7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00392A" w:rsidRPr="00AB10D7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86D49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r>
        <w:rPr>
          <w:rFonts w:ascii="Times New Roman" w:hAnsi="Times New Roman" w:cs="Times New Roman"/>
          <w:sz w:val="24"/>
          <w:szCs w:val="24"/>
        </w:rPr>
        <w:t xml:space="preserve">Ольга Борисовна </w:t>
      </w:r>
    </w:p>
    <w:p w:rsidR="0000392A" w:rsidRPr="0000392A" w:rsidRDefault="00F86D49" w:rsidP="00F86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0392A"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392A" w:rsidRPr="0000392A">
        <w:rPr>
          <w:rFonts w:ascii="Times New Roman" w:hAnsi="Times New Roman" w:cs="Times New Roman"/>
          <w:sz w:val="24"/>
          <w:szCs w:val="24"/>
        </w:rPr>
        <w:t>-</w:t>
      </w:r>
      <w:r w:rsidR="0000392A"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00392A"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00392A" w:rsidRPr="00AB10D7" w:rsidTr="005C2EB0">
        <w:tc>
          <w:tcPr>
            <w:tcW w:w="425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C2EB0" w:rsidRPr="00AB10D7" w:rsidTr="005C2EB0">
        <w:tc>
          <w:tcPr>
            <w:tcW w:w="425" w:type="dxa"/>
          </w:tcPr>
          <w:p w:rsidR="005C2EB0" w:rsidRPr="00535AD8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.04.20-2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005" w:type="dxa"/>
          </w:tcPr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00392A">
              <w:rPr>
                <w:rFonts w:ascii="Times New Roman" w:hAnsi="Times New Roman" w:cs="Times New Roman"/>
                <w:sz w:val="24"/>
                <w:szCs w:val="24"/>
              </w:rPr>
              <w:t>адание 3. Пунктуационный анализ</w:t>
            </w: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Pr="00142FAA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 для изложений (11-15)</w:t>
            </w:r>
          </w:p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>Теория для задания 3 ОГЭ по русскому языку. Пунктуационный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«Теории ОГЭ 2020».</w:t>
            </w: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заданию №3.</w:t>
            </w: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изложений, памятка для работы.</w:t>
            </w:r>
          </w:p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22.04.20 15.00</w:t>
            </w: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C2EB0" w:rsidRPr="00535AD8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olgaaleks71@rambler.ru</w:t>
              </w:r>
            </w:hyperlink>
          </w:p>
          <w:p w:rsidR="005C2EB0" w:rsidRPr="0000392A" w:rsidRDefault="005C2EB0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EB0" w:rsidRPr="00142FAA" w:rsidRDefault="005C2EB0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</w:p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2EB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для самостоятельной работы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5C2EB0" w:rsidRPr="00503A30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92A" w:rsidRPr="005C2EB0" w:rsidRDefault="0000392A" w:rsidP="0000392A"/>
    <w:p w:rsidR="009D6A8E" w:rsidRDefault="009D6A8E" w:rsidP="009D6A8E"/>
    <w:p w:rsidR="00F86D49" w:rsidRDefault="00F86D49" w:rsidP="009D6A8E"/>
    <w:p w:rsidR="00F86D49" w:rsidRDefault="00F86D49" w:rsidP="009D6A8E"/>
    <w:p w:rsidR="00F86D49" w:rsidRDefault="00F86D49" w:rsidP="009D6A8E"/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lastRenderedPageBreak/>
        <w:t>ПРЕДМЕТ:  ГЕОГРАФИЯ</w:t>
      </w:r>
      <w:proofErr w:type="gramEnd"/>
    </w:p>
    <w:p w:rsidR="007E7163" w:rsidRPr="00AB10D7" w:rsidRDefault="0015518C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E7163" w:rsidRPr="00AB10D7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</w:rPr>
          <w:t>541</w:t>
        </w:r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7E7163" w:rsidRPr="00AB10D7" w:rsidTr="009D6A8E">
        <w:tc>
          <w:tcPr>
            <w:tcW w:w="42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03A30" w:rsidRPr="00AB10D7" w:rsidTr="009D6A8E">
        <w:tc>
          <w:tcPr>
            <w:tcW w:w="425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21.04.20-28.04.20</w:t>
            </w:r>
          </w:p>
        </w:tc>
        <w:tc>
          <w:tcPr>
            <w:tcW w:w="3005" w:type="dxa"/>
          </w:tcPr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Освоение территории, население, хозяйство.</w:t>
            </w:r>
          </w:p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gramStart"/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Устно: п. 46 – 47</w:t>
            </w:r>
          </w:p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1. Заполните в тетради таблицу с описанием экономического района: Дальний Восток</w:t>
            </w:r>
          </w:p>
        </w:tc>
        <w:tc>
          <w:tcPr>
            <w:tcW w:w="1418" w:type="dxa"/>
          </w:tcPr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 xml:space="preserve">28.04.20 </w:t>
            </w:r>
          </w:p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409" w:type="dxa"/>
          </w:tcPr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7E7163" w:rsidRPr="0048380E" w:rsidRDefault="007E7163" w:rsidP="007E7163">
      <w:pPr>
        <w:rPr>
          <w:lang w:val="en-US"/>
        </w:rPr>
      </w:pPr>
    </w:p>
    <w:p w:rsidR="00780814" w:rsidRPr="00E756FF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Биология</w:t>
      </w:r>
      <w:proofErr w:type="gramEnd"/>
    </w:p>
    <w:p w:rsidR="00780814" w:rsidRPr="00AB10D7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15518C">
        <w:rPr>
          <w:rFonts w:ascii="Times New Roman" w:hAnsi="Times New Roman" w:cs="Times New Roman"/>
          <w:sz w:val="24"/>
          <w:szCs w:val="24"/>
        </w:rPr>
        <w:t>а</w:t>
      </w:r>
    </w:p>
    <w:p w:rsidR="00780814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503A30" w:rsidRPr="00503A30" w:rsidRDefault="00503A30" w:rsidP="00780814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780814" w:rsidRPr="00AB10D7" w:rsidTr="00812824">
        <w:tc>
          <w:tcPr>
            <w:tcW w:w="425" w:type="dxa"/>
          </w:tcPr>
          <w:p w:rsidR="00780814" w:rsidRPr="00503A30" w:rsidRDefault="00780814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03A30" w:rsidRPr="00AB10D7" w:rsidTr="00812824">
        <w:tc>
          <w:tcPr>
            <w:tcW w:w="425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Биогеоценоз. Абиотические и биотические факторы среды</w:t>
            </w:r>
          </w:p>
        </w:tc>
        <w:tc>
          <w:tcPr>
            <w:tcW w:w="3260" w:type="dxa"/>
          </w:tcPr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Асинхронно.</w:t>
            </w:r>
          </w:p>
          <w:p w:rsidR="00503A30" w:rsidRPr="00535AD8" w:rsidRDefault="00503A30" w:rsidP="0050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3A30" w:rsidRPr="00E20F1E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 §49,50,52,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B5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5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презентации, видео уроки,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заданиях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журнал </w:t>
            </w:r>
          </w:p>
          <w:p w:rsidR="00503A30" w:rsidRPr="001F14C3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</w:tc>
        <w:tc>
          <w:tcPr>
            <w:tcW w:w="1560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780814" w:rsidRDefault="00780814" w:rsidP="00780814">
      <w:pPr>
        <w:rPr>
          <w:rFonts w:ascii="Times New Roman" w:hAnsi="Times New Roman" w:cs="Times New Roman"/>
          <w:sz w:val="24"/>
          <w:szCs w:val="24"/>
        </w:rPr>
      </w:pPr>
    </w:p>
    <w:p w:rsidR="00503A30" w:rsidRPr="00E756FF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История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культура Санкт-Петербурга</w:t>
      </w:r>
    </w:p>
    <w:p w:rsidR="00503A30" w:rsidRPr="00AB10D7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503A30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503A30" w:rsidRPr="00503A30" w:rsidRDefault="00503A30" w:rsidP="00503A30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503A30" w:rsidRPr="00AB10D7" w:rsidTr="005C2EB0">
        <w:tc>
          <w:tcPr>
            <w:tcW w:w="425" w:type="dxa"/>
          </w:tcPr>
          <w:p w:rsidR="00503A30" w:rsidRPr="00503A30" w:rsidRDefault="00503A30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03A30" w:rsidRPr="00AB10D7" w:rsidTr="005C2EB0">
        <w:tc>
          <w:tcPr>
            <w:tcW w:w="425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A30" w:rsidRDefault="00503A30" w:rsidP="00503A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–</w:t>
            </w:r>
            <w:r w:rsidRPr="0087055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1F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многих городов мира. Санкт-Петербург – уникальный, неповторимый город</w:t>
            </w:r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(Что такое город? Культурное наследие города? Культурное наследие города Санкт-Петербурга? Объекты культурного наследия в СПб? В чем уникальность СПб?)</w:t>
            </w:r>
          </w:p>
        </w:tc>
        <w:tc>
          <w:tcPr>
            <w:tcW w:w="3260" w:type="dxa"/>
          </w:tcPr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Асинхронно.</w:t>
            </w:r>
          </w:p>
          <w:p w:rsidR="00503A30" w:rsidRPr="00535AD8" w:rsidRDefault="00503A30" w:rsidP="0050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3A30" w:rsidRPr="00E20F1E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 §25, видео уроки,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отсутствии учебника –отвечать по расписанным вопросам из параграфов учебника в столбце №2 из любых источников</w:t>
            </w:r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5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5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B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  <w:p w:rsidR="00503A30" w:rsidRP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</w:tbl>
    <w:p w:rsidR="00503A30" w:rsidRDefault="00503A30" w:rsidP="00780814">
      <w:pPr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780814">
      <w:pPr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780814">
      <w:pPr>
        <w:rPr>
          <w:rFonts w:ascii="Times New Roman" w:hAnsi="Times New Roman" w:cs="Times New Roman"/>
          <w:sz w:val="24"/>
          <w:szCs w:val="24"/>
        </w:rPr>
      </w:pPr>
    </w:p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575AA7" w:rsidRDefault="000A2653" w:rsidP="000A2653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575AA7">
          <w:rPr>
            <w:rStyle w:val="a3"/>
            <w:lang w:val="en-US"/>
          </w:rPr>
          <w:t>egorowa.qalin4@yandex.ru</w:t>
        </w:r>
      </w:hyperlink>
    </w:p>
    <w:tbl>
      <w:tblPr>
        <w:tblStyle w:val="a4"/>
        <w:tblW w:w="15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80"/>
        <w:gridCol w:w="2722"/>
        <w:gridCol w:w="3118"/>
        <w:gridCol w:w="1418"/>
        <w:gridCol w:w="1984"/>
        <w:gridCol w:w="1560"/>
      </w:tblGrid>
      <w:tr w:rsidR="000A2653" w:rsidRPr="00535AD8" w:rsidTr="009D6A8E">
        <w:tc>
          <w:tcPr>
            <w:tcW w:w="426" w:type="dxa"/>
          </w:tcPr>
          <w:p w:rsidR="000A2653" w:rsidRPr="00575AA7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E0C8C" w:rsidRPr="00280423" w:rsidTr="009D6A8E">
        <w:tc>
          <w:tcPr>
            <w:tcW w:w="426" w:type="dxa"/>
          </w:tcPr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:rsidR="005E0C8C" w:rsidRPr="00200105" w:rsidRDefault="005E0C8C" w:rsidP="005E0C8C">
            <w:pPr>
              <w:rPr>
                <w:highlight w:val="yellow"/>
              </w:rPr>
            </w:pP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Николай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правления. Политическое развитие страны</w:t>
            </w:r>
          </w:p>
        </w:tc>
        <w:tc>
          <w:tcPr>
            <w:tcW w:w="2722" w:type="dxa"/>
          </w:tcPr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5E0C8C" w:rsidRPr="005E0C8C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– История §§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тр.81,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документам письменно.</w:t>
            </w:r>
          </w:p>
          <w:p w:rsidR="005E0C8C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тр.82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аем,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 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аем, размышляем»,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C8C" w:rsidRDefault="005E0C8C" w:rsidP="005E0C8C"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 4, 5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</w:p>
        </w:tc>
        <w:tc>
          <w:tcPr>
            <w:tcW w:w="1418" w:type="dxa"/>
          </w:tcPr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E0C8C" w:rsidRPr="009A4086" w:rsidRDefault="005E0C8C" w:rsidP="005E0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575AA7">
                <w:rPr>
                  <w:rStyle w:val="a3"/>
                  <w:lang w:val="en-US"/>
                </w:rPr>
                <w:t>egorowa</w:t>
              </w:r>
              <w:r w:rsidRPr="009A4086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qalin</w:t>
              </w:r>
              <w:r w:rsidRPr="009A4086">
                <w:rPr>
                  <w:rStyle w:val="a3"/>
                  <w:lang w:val="en-US"/>
                </w:rPr>
                <w:t>4@</w:t>
              </w:r>
              <w:r w:rsidRPr="00575AA7">
                <w:rPr>
                  <w:rStyle w:val="a3"/>
                  <w:lang w:val="en-US"/>
                </w:rPr>
                <w:t>yandex</w:t>
              </w:r>
              <w:r w:rsidRPr="009A4086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ru</w:t>
              </w:r>
            </w:hyperlink>
          </w:p>
          <w:p w:rsidR="005E0C8C" w:rsidRPr="00695D70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5E0C8C" w:rsidRPr="00280423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0A2653" w:rsidRDefault="000A2653" w:rsidP="000A2653"/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0A2653" w:rsidRDefault="000A2653" w:rsidP="000A2653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0" w:history="1">
        <w:r w:rsidRPr="00575AA7">
          <w:rPr>
            <w:rStyle w:val="a3"/>
            <w:lang w:val="en-US"/>
          </w:rPr>
          <w:t>egorowa</w:t>
        </w:r>
        <w:r w:rsidRPr="000A2653">
          <w:rPr>
            <w:rStyle w:val="a3"/>
            <w:lang w:val="en-US"/>
          </w:rPr>
          <w:t>.</w:t>
        </w:r>
        <w:r w:rsidRPr="00575AA7">
          <w:rPr>
            <w:rStyle w:val="a3"/>
            <w:lang w:val="en-US"/>
          </w:rPr>
          <w:t>qalin</w:t>
        </w:r>
        <w:r w:rsidRPr="000A2653">
          <w:rPr>
            <w:rStyle w:val="a3"/>
            <w:lang w:val="en-US"/>
          </w:rPr>
          <w:t>4@</w:t>
        </w:r>
        <w:r w:rsidRPr="00575AA7">
          <w:rPr>
            <w:rStyle w:val="a3"/>
            <w:lang w:val="en-US"/>
          </w:rPr>
          <w:t>yandex</w:t>
        </w:r>
        <w:r w:rsidRPr="000A2653">
          <w:rPr>
            <w:rStyle w:val="a3"/>
            <w:lang w:val="en-US"/>
          </w:rPr>
          <w:t>.</w:t>
        </w:r>
        <w:r w:rsidRPr="00575AA7">
          <w:rPr>
            <w:rStyle w:val="a3"/>
            <w:lang w:val="en-US"/>
          </w:rPr>
          <w:t>ru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580"/>
        <w:gridCol w:w="3402"/>
        <w:gridCol w:w="1418"/>
        <w:gridCol w:w="1984"/>
        <w:gridCol w:w="1560"/>
      </w:tblGrid>
      <w:tr w:rsidR="000A2653" w:rsidRPr="00535AD8" w:rsidTr="004301AB">
        <w:tc>
          <w:tcPr>
            <w:tcW w:w="426" w:type="dxa"/>
          </w:tcPr>
          <w:p w:rsidR="000A2653" w:rsidRPr="000A265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E0C8C" w:rsidRPr="00280423" w:rsidTr="004301AB">
        <w:tc>
          <w:tcPr>
            <w:tcW w:w="426" w:type="dxa"/>
          </w:tcPr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E0C8C" w:rsidRPr="00D675FA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</w:tcPr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E0C8C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5E0C8C" w:rsidRPr="005E0C8C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  <w:p w:rsidR="005E0C8C" w:rsidRPr="005E0C8C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«В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 и дома» - вопросы 2,3,4,5,6 письменно</w:t>
            </w:r>
          </w:p>
        </w:tc>
        <w:tc>
          <w:tcPr>
            <w:tcW w:w="1418" w:type="dxa"/>
          </w:tcPr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E0C8C" w:rsidRPr="00535AD8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E0C8C" w:rsidRPr="009D6A8E" w:rsidRDefault="005E0C8C" w:rsidP="005E0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575AA7">
                <w:rPr>
                  <w:rStyle w:val="a3"/>
                  <w:lang w:val="en-US"/>
                </w:rPr>
                <w:t>egorowa</w:t>
              </w:r>
              <w:r w:rsidRPr="009D6A8E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qalin</w:t>
              </w:r>
              <w:r w:rsidRPr="009D6A8E">
                <w:rPr>
                  <w:rStyle w:val="a3"/>
                  <w:lang w:val="en-US"/>
                </w:rPr>
                <w:t>4@</w:t>
              </w:r>
              <w:r w:rsidRPr="00575AA7">
                <w:rPr>
                  <w:rStyle w:val="a3"/>
                  <w:lang w:val="en-US"/>
                </w:rPr>
                <w:t>yandex</w:t>
              </w:r>
              <w:r w:rsidRPr="009D6A8E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ru</w:t>
              </w:r>
            </w:hyperlink>
          </w:p>
          <w:p w:rsidR="005E0C8C" w:rsidRPr="00695D70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5E0C8C" w:rsidRPr="00280423" w:rsidRDefault="005E0C8C" w:rsidP="005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0A2653" w:rsidRDefault="000A2653" w:rsidP="000A2653"/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01165C" w:rsidRPr="00A567C8" w:rsidRDefault="0001165C" w:rsidP="0001165C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01165C" w:rsidRPr="00AB10D7" w:rsidTr="00812824">
        <w:tc>
          <w:tcPr>
            <w:tcW w:w="426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1165C" w:rsidRPr="00AB10D7" w:rsidTr="00812824">
        <w:tc>
          <w:tcPr>
            <w:tcW w:w="426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165C" w:rsidRPr="00490E75" w:rsidRDefault="000270B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165C" w:rsidRPr="00490E75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01165C" w:rsidRPr="004301AB" w:rsidRDefault="000270BB" w:rsidP="008128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165C" w:rsidRPr="00490E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01165C" w:rsidRDefault="000270B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энергетика. Биологическое действие радиации.</w:t>
            </w:r>
          </w:p>
          <w:p w:rsidR="000270BB" w:rsidRPr="00490E75" w:rsidRDefault="000270B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радиоактив-ного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распада.</w:t>
            </w:r>
          </w:p>
        </w:tc>
        <w:tc>
          <w:tcPr>
            <w:tcW w:w="2722" w:type="dxa"/>
          </w:tcPr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видео-уроки, презентации, </w:t>
            </w:r>
            <w:proofErr w:type="gram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01165C" w:rsidRPr="00490E75" w:rsidRDefault="000270B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60 - 61</w:t>
            </w:r>
          </w:p>
          <w:p w:rsidR="0001165C" w:rsidRDefault="000270B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181 – 184</w:t>
            </w:r>
            <w:r w:rsidR="0001165C"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593" w:rsidRDefault="00CD659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593" w:rsidRDefault="00CD659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D6593" w:rsidRDefault="00CD6593" w:rsidP="00812824">
            <w:hyperlink r:id="rId23" w:history="1">
              <w:r>
                <w:rPr>
                  <w:rStyle w:val="a3"/>
                </w:rPr>
                <w:t>https://videouroki.net/video/51-yadernyj-reaktor-yadernaya-ehnergetika.html</w:t>
              </w:r>
            </w:hyperlink>
          </w:p>
          <w:p w:rsidR="00CD6593" w:rsidRDefault="00CD659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D6593" w:rsidRDefault="00CD6593" w:rsidP="00812824">
            <w:hyperlink r:id="rId24" w:history="1">
              <w:r>
                <w:rPr>
                  <w:rStyle w:val="a3"/>
                </w:rPr>
                <w:t>https://videouroki.net/video/52-biologicheskie-dejstviya-radioaktivnyh-izluchenij.html</w:t>
              </w:r>
            </w:hyperlink>
          </w:p>
          <w:p w:rsidR="00CD6593" w:rsidRDefault="00CD6593" w:rsidP="00812824">
            <w:r>
              <w:t>3)</w:t>
            </w:r>
          </w:p>
          <w:p w:rsidR="00CD6593" w:rsidRPr="00490E75" w:rsidRDefault="00CD659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</w:rPr>
                <w:t>https://videouroki.net/video/53-zakon-radioaktivnogo-raspada.html</w:t>
              </w:r>
            </w:hyperlink>
          </w:p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1165C" w:rsidRPr="00490E75" w:rsidRDefault="000270B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165C" w:rsidRPr="00490E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и тестовых заданий на платформе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A54AE" w:rsidRPr="00A567C8" w:rsidRDefault="005A54AE" w:rsidP="005A54AE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AE" w:rsidRPr="00664536" w:rsidRDefault="00260371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A54AE" w:rsidRPr="00664536" w:rsidRDefault="00260371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A54AE" w:rsidRPr="00664536" w:rsidRDefault="00FF70D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  <w:tc>
          <w:tcPr>
            <w:tcW w:w="2722" w:type="dxa"/>
          </w:tcPr>
          <w:p w:rsidR="005A54AE" w:rsidRPr="00664536" w:rsidRDefault="005A54AE" w:rsidP="000A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</w:t>
            </w:r>
            <w:proofErr w:type="spell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: видео-уроки, презентации, </w:t>
            </w:r>
            <w:proofErr w:type="gram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664536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C25BB7"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>стр. 176 – 180 конспект,</w:t>
            </w:r>
          </w:p>
          <w:p w:rsidR="005A54AE" w:rsidRDefault="0066453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>5, 7, 8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1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>88-189</w:t>
            </w:r>
            <w:r w:rsidR="00CD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593" w:rsidRDefault="00CD6593" w:rsidP="00CD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593" w:rsidRDefault="00CD6593" w:rsidP="00CD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D6593" w:rsidRDefault="00CD6593" w:rsidP="00812824">
            <w:hyperlink r:id="rId28" w:history="1">
              <w:r>
                <w:rPr>
                  <w:rStyle w:val="a3"/>
                </w:rPr>
                <w:t>https://videouroki.net/video/34-vsiemirnaia-pautina-failovyie-arkhivy.html</w:t>
              </w:r>
            </w:hyperlink>
          </w:p>
          <w:p w:rsidR="00664536" w:rsidRPr="00664536" w:rsidRDefault="00664536" w:rsidP="000A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A54AE" w:rsidRPr="00664536" w:rsidRDefault="00260371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A54AE" w:rsidRPr="00664536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5A54AE" w:rsidRPr="00FF70D3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7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70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FF70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0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5A54AE" w:rsidRPr="00664536" w:rsidRDefault="005A54AE" w:rsidP="000A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A2AE1">
              <w:rPr>
                <w:rFonts w:ascii="Times New Roman" w:hAnsi="Times New Roman" w:cs="Times New Roman"/>
                <w:sz w:val="24"/>
                <w:szCs w:val="24"/>
              </w:rPr>
              <w:t>письменных заданий в тетради</w:t>
            </w:r>
          </w:p>
        </w:tc>
      </w:tr>
    </w:tbl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64536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ХИМИЯ</w:t>
      </w:r>
      <w:proofErr w:type="gramEnd"/>
    </w:p>
    <w:p w:rsidR="00664536" w:rsidRPr="00AB10D7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664536" w:rsidRPr="00AB10D7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664536" w:rsidRPr="00A567C8" w:rsidRDefault="00664536" w:rsidP="0066453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4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0" w:history="1">
        <w:r w:rsidRPr="00470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664536" w:rsidRPr="00AB10D7" w:rsidTr="005C2EB0">
        <w:tc>
          <w:tcPr>
            <w:tcW w:w="426" w:type="dxa"/>
          </w:tcPr>
          <w:p w:rsidR="00664536" w:rsidRPr="004C4F99" w:rsidRDefault="00664536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D7E94" w:rsidRPr="00AB10D7" w:rsidTr="005C2EB0">
        <w:tc>
          <w:tcPr>
            <w:tcW w:w="426" w:type="dxa"/>
          </w:tcPr>
          <w:p w:rsidR="000D7E94" w:rsidRPr="00535AD8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D7E94" w:rsidRPr="00BF099E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9E">
              <w:rPr>
                <w:rFonts w:ascii="Times New Roman" w:hAnsi="Times New Roman" w:cs="Times New Roman"/>
                <w:sz w:val="24"/>
                <w:szCs w:val="24"/>
              </w:rPr>
              <w:t>22.04.2020-</w:t>
            </w:r>
          </w:p>
          <w:p w:rsidR="000D7E94" w:rsidRPr="00535AD8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9E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0D7E94" w:rsidRPr="00996690" w:rsidRDefault="000D7E94" w:rsidP="000D7E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  <w:p w:rsidR="000D7E94" w:rsidRPr="00D675FA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Углеводы Л/р№16,17</w:t>
            </w:r>
          </w:p>
        </w:tc>
        <w:tc>
          <w:tcPr>
            <w:tcW w:w="2722" w:type="dxa"/>
          </w:tcPr>
          <w:p w:rsidR="000D7E94" w:rsidRPr="00535AD8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D7E94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§34</w:t>
            </w:r>
          </w:p>
          <w:p w:rsidR="000D7E94" w:rsidRPr="009834B5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183-185(№</w:t>
            </w:r>
            <w:r w:rsidRPr="000D7E94">
              <w:rPr>
                <w:rFonts w:ascii="Times New Roman" w:hAnsi="Times New Roman" w:cs="Times New Roman"/>
                <w:sz w:val="24"/>
                <w:szCs w:val="24"/>
              </w:rPr>
              <w:t xml:space="preserve"> 1-4)</w:t>
            </w:r>
          </w:p>
          <w:p w:rsidR="000D7E94" w:rsidRPr="00535AD8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7E94" w:rsidRPr="00535AD8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75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0D7E94" w:rsidRPr="00535AD8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D7E94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E94" w:rsidRPr="00514926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D7E94" w:rsidRPr="000A0FF7" w:rsidRDefault="000D7E94" w:rsidP="000D7E9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D7E94" w:rsidRPr="000A0FF7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E94" w:rsidRPr="00280423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664536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9389D" w:rsidRP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69389D" w:rsidRPr="00313D61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</w:t>
      </w:r>
      <w:r w:rsidRPr="0069389D">
        <w:rPr>
          <w:rFonts w:ascii="Times New Roman" w:hAnsi="Times New Roman" w:cs="Times New Roman"/>
          <w:sz w:val="24"/>
          <w:szCs w:val="24"/>
        </w:rPr>
        <w:t>9</w:t>
      </w:r>
      <w:r w:rsidR="005A54AE">
        <w:rPr>
          <w:rFonts w:ascii="Times New Roman" w:hAnsi="Times New Roman" w:cs="Times New Roman"/>
          <w:sz w:val="24"/>
          <w:szCs w:val="24"/>
        </w:rPr>
        <w:t>А</w:t>
      </w:r>
    </w:p>
    <w:p w:rsidR="0069389D" w:rsidRPr="00AB10D7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Стрельцов Владимир Владимирович</w:t>
      </w:r>
    </w:p>
    <w:p w:rsid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F1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20F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79119188733 </w:t>
      </w:r>
      <w:hyperlink r:id="rId32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vv@gmail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976"/>
        <w:gridCol w:w="3118"/>
        <w:gridCol w:w="1418"/>
        <w:gridCol w:w="1984"/>
        <w:gridCol w:w="1560"/>
      </w:tblGrid>
      <w:tr w:rsidR="0069389D" w:rsidRPr="00AB10D7" w:rsidTr="0069389D">
        <w:tc>
          <w:tcPr>
            <w:tcW w:w="425" w:type="dxa"/>
          </w:tcPr>
          <w:p w:rsidR="0069389D" w:rsidRPr="00E20F1E" w:rsidRDefault="0069389D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6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64536" w:rsidRPr="00AB10D7" w:rsidTr="0069389D">
        <w:tc>
          <w:tcPr>
            <w:tcW w:w="425" w:type="dxa"/>
          </w:tcPr>
          <w:p w:rsidR="00664536" w:rsidRPr="00535AD8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4536" w:rsidRPr="00535AD8" w:rsidRDefault="000D7E94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4536"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664536" w:rsidRDefault="000D7E94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4536" w:rsidRPr="00535AD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664536" w:rsidRPr="00535AD8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536" w:rsidRPr="00073AA8" w:rsidRDefault="000D7E94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игры. За и против</w:t>
            </w:r>
          </w:p>
        </w:tc>
        <w:tc>
          <w:tcPr>
            <w:tcW w:w="2976" w:type="dxa"/>
          </w:tcPr>
          <w:p w:rsidR="00664536" w:rsidRPr="00073AA8" w:rsidRDefault="00073AA8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0D7E9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РТ</w:t>
            </w:r>
          </w:p>
          <w:p w:rsidR="00664536" w:rsidRPr="00073AA8" w:rsidRDefault="00664536" w:rsidP="00664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4536" w:rsidRDefault="00073AA8" w:rsidP="0007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AA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</w:t>
            </w:r>
            <w:r w:rsidR="000D7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73AA8" w:rsidRPr="00073AA8" w:rsidRDefault="000D7E94" w:rsidP="000D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РТ: на стр.68</w:t>
            </w:r>
            <w:r w:rsidR="0007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(№1) </w:t>
            </w:r>
            <w:r w:rsidR="00073A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словосочетаний</w:t>
            </w:r>
          </w:p>
        </w:tc>
        <w:tc>
          <w:tcPr>
            <w:tcW w:w="1418" w:type="dxa"/>
          </w:tcPr>
          <w:p w:rsidR="00664536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15:00</w:t>
            </w:r>
            <w:proofErr w:type="gramEnd"/>
          </w:p>
          <w:p w:rsidR="00664536" w:rsidRDefault="000D7E94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64536" w:rsidRPr="00535AD8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536" w:rsidRPr="000D7E94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7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7E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0D7E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0D7E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D7E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64536" w:rsidRPr="000D7E94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0D7E9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64536" w:rsidRPr="00C92574" w:rsidRDefault="00664536" w:rsidP="0066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AA8">
              <w:rPr>
                <w:rFonts w:ascii="Times New Roman" w:hAnsi="Times New Roman" w:cs="Times New Roman"/>
                <w:sz w:val="24"/>
                <w:szCs w:val="24"/>
              </w:rPr>
              <w:t>+7-911-</w:t>
            </w:r>
            <w:r w:rsidRPr="000D7E94">
              <w:rPr>
                <w:rFonts w:ascii="Times New Roman" w:hAnsi="Times New Roman" w:cs="Times New Roman"/>
                <w:sz w:val="24"/>
                <w:szCs w:val="24"/>
              </w:rPr>
              <w:t>918-87-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60" w:type="dxa"/>
          </w:tcPr>
          <w:p w:rsidR="00664536" w:rsidRPr="00535AD8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69389D" w:rsidRDefault="0069389D" w:rsidP="0069389D">
      <w:pPr>
        <w:rPr>
          <w:rFonts w:ascii="Times New Roman" w:hAnsi="Times New Roman" w:cs="Times New Roman"/>
          <w:sz w:val="24"/>
          <w:szCs w:val="24"/>
        </w:rPr>
      </w:pPr>
    </w:p>
    <w:p w:rsidR="007312D2" w:rsidRPr="00E20F1E" w:rsidRDefault="0015518C" w:rsidP="0073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312D2"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 w:rsidR="007312D2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7312D2" w:rsidRPr="00AB10D7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312D2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7312D2" w:rsidRPr="00503A30" w:rsidRDefault="007312D2" w:rsidP="007312D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12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312D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4" w:history="1"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173@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12D2" w:rsidRPr="00503A30" w:rsidRDefault="005C2EB0" w:rsidP="00C25BB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hyperlink r:id="rId35" w:history="1"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luckyyou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541@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863"/>
        <w:gridCol w:w="2694"/>
        <w:gridCol w:w="1418"/>
        <w:gridCol w:w="1984"/>
        <w:gridCol w:w="1701"/>
      </w:tblGrid>
      <w:tr w:rsidR="007312D2" w:rsidRPr="00AB10D7" w:rsidTr="000D1B31">
        <w:tc>
          <w:tcPr>
            <w:tcW w:w="425" w:type="dxa"/>
          </w:tcPr>
          <w:p w:rsidR="007312D2" w:rsidRPr="00503A30" w:rsidRDefault="007312D2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69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03A30" w:rsidRPr="00AB10D7" w:rsidTr="000D1B31">
        <w:tc>
          <w:tcPr>
            <w:tcW w:w="425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0" w:type="dxa"/>
          </w:tcPr>
          <w:p w:rsidR="00503A30" w:rsidRPr="007E7EC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</w:p>
          <w:p w:rsidR="00503A30" w:rsidRPr="007E7EC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863" w:type="dxa"/>
          </w:tcPr>
          <w:p w:rsidR="00503A30" w:rsidRPr="00F15463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503A30" w:rsidRPr="007E7EC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</w:t>
            </w:r>
            <w:r w:rsidRPr="007E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E7EC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3A30" w:rsidRPr="00535AD8" w:rsidRDefault="00503A30" w:rsidP="00503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учебника</w:t>
            </w:r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69</w:t>
            </w:r>
          </w:p>
        </w:tc>
        <w:tc>
          <w:tcPr>
            <w:tcW w:w="1418" w:type="dxa"/>
          </w:tcPr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  <w:proofErr w:type="gramEnd"/>
          </w:p>
          <w:p w:rsidR="00503A30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503A30" w:rsidRPr="00535AD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A30" w:rsidRPr="0028163E" w:rsidRDefault="00503A30" w:rsidP="0050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503A30" w:rsidRPr="007E7EC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</w:t>
            </w:r>
            <w:r w:rsidRPr="00992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89217405150</w:t>
            </w:r>
            <w:r w:rsidRPr="007E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03A30" w:rsidRPr="00F15463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701" w:type="dxa"/>
          </w:tcPr>
          <w:p w:rsidR="00503A30" w:rsidRPr="007E7EC8" w:rsidRDefault="00503A30" w:rsidP="0050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(фото на почту)</w:t>
            </w:r>
          </w:p>
        </w:tc>
      </w:tr>
    </w:tbl>
    <w:p w:rsidR="007312D2" w:rsidRPr="00E20F1E" w:rsidRDefault="007312D2" w:rsidP="007312D2">
      <w:pPr>
        <w:rPr>
          <w:rFonts w:ascii="Times New Roman" w:hAnsi="Times New Roman" w:cs="Times New Roman"/>
          <w:sz w:val="24"/>
          <w:szCs w:val="24"/>
        </w:rPr>
      </w:pPr>
    </w:p>
    <w:p w:rsidR="007312D2" w:rsidRDefault="007312D2" w:rsidP="007312D2">
      <w:pPr>
        <w:rPr>
          <w:rFonts w:ascii="Times New Roman" w:hAnsi="Times New Roman" w:cs="Times New Roman"/>
          <w:sz w:val="24"/>
          <w:szCs w:val="24"/>
        </w:rPr>
      </w:pPr>
    </w:p>
    <w:p w:rsidR="003E7BFB" w:rsidRPr="00E20F1E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E7BFB" w:rsidRDefault="003E7BFB" w:rsidP="003E7BFB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6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BB6377" w:rsidRPr="00AB10D7" w:rsidTr="005C2EB0">
        <w:tc>
          <w:tcPr>
            <w:tcW w:w="426" w:type="dxa"/>
          </w:tcPr>
          <w:p w:rsidR="00BB6377" w:rsidRPr="009B5369" w:rsidRDefault="00BB6377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B6377" w:rsidRPr="00AB10D7" w:rsidTr="005C2EB0">
        <w:tc>
          <w:tcPr>
            <w:tcW w:w="426" w:type="dxa"/>
          </w:tcPr>
          <w:p w:rsidR="00BB6377" w:rsidRPr="00535AD8" w:rsidRDefault="00BB6377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6377" w:rsidRPr="00311C56" w:rsidRDefault="000D7E94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6377" w:rsidRPr="00311C56">
              <w:rPr>
                <w:rFonts w:ascii="Times New Roman" w:hAnsi="Times New Roman" w:cs="Times New Roman"/>
                <w:sz w:val="24"/>
                <w:szCs w:val="24"/>
              </w:rPr>
              <w:t>.04.20-</w:t>
            </w:r>
          </w:p>
          <w:p w:rsidR="00BB6377" w:rsidRPr="00311C56" w:rsidRDefault="000D7E94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6377"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BB6377" w:rsidRDefault="00BB6377" w:rsidP="005C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BB6377" w:rsidRDefault="00BB6377" w:rsidP="005C2EB0">
            <w:pPr>
              <w:rPr>
                <w:rFonts w:ascii="Times New Roman" w:hAnsi="Times New Roman" w:cs="Times New Roman"/>
              </w:rPr>
            </w:pPr>
          </w:p>
          <w:p w:rsidR="00BB6377" w:rsidRPr="00A72F0E" w:rsidRDefault="00BB6377" w:rsidP="005C2EB0">
            <w:pPr>
              <w:rPr>
                <w:rFonts w:ascii="Times New Roman" w:hAnsi="Times New Roman" w:cs="Times New Roman"/>
              </w:rPr>
            </w:pPr>
            <w:r w:rsidRPr="00A72F0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F0E">
              <w:rPr>
                <w:rFonts w:ascii="Times New Roman" w:hAnsi="Times New Roman" w:cs="Times New Roman"/>
              </w:rPr>
              <w:t>Передача мяча сверху</w:t>
            </w:r>
          </w:p>
          <w:p w:rsidR="00BB6377" w:rsidRPr="00A72F0E" w:rsidRDefault="00BB6377" w:rsidP="005C2EB0"/>
          <w:p w:rsidR="00BB6377" w:rsidRDefault="00BB6377" w:rsidP="005C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</w:t>
            </w:r>
          </w:p>
          <w:p w:rsidR="00BB6377" w:rsidRDefault="00BB6377" w:rsidP="005C2EB0">
            <w:pPr>
              <w:rPr>
                <w:rFonts w:ascii="Times New Roman" w:hAnsi="Times New Roman" w:cs="Times New Roman"/>
              </w:rPr>
            </w:pPr>
          </w:p>
          <w:p w:rsidR="00BB6377" w:rsidRDefault="00BB6377" w:rsidP="005C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 двумя руками через сетку</w:t>
            </w:r>
          </w:p>
        </w:tc>
        <w:tc>
          <w:tcPr>
            <w:tcW w:w="2410" w:type="dxa"/>
          </w:tcPr>
          <w:p w:rsidR="00BB6377" w:rsidRPr="00311C56" w:rsidRDefault="00BB6377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430" w:type="dxa"/>
          </w:tcPr>
          <w:p w:rsidR="00BB6377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7721E6" w:rsidRPr="005E3E35" w:rsidRDefault="00BB6377" w:rsidP="00772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1E6" w:rsidRPr="005E3E35">
              <w:rPr>
                <w:rFonts w:ascii="Times New Roman" w:hAnsi="Times New Roman"/>
                <w:sz w:val="24"/>
                <w:szCs w:val="24"/>
              </w:rPr>
              <w:t>18 стр. 125-133</w:t>
            </w:r>
          </w:p>
          <w:p w:rsidR="00BB6377" w:rsidRDefault="00BB6377" w:rsidP="005C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BB6377" w:rsidRPr="005E3E35" w:rsidRDefault="00BB6377" w:rsidP="005C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hyperlink r:id="rId37" w:history="1">
              <w:r w:rsidRPr="005E3E35">
                <w:rPr>
                  <w:rStyle w:val="a3"/>
                </w:rPr>
                <w:t>https://fk12.ru/books/fizicheskaya-kultura-8-9-klassy-lyah</w:t>
              </w:r>
            </w:hyperlink>
          </w:p>
          <w:p w:rsidR="00BB6377" w:rsidRDefault="00BB6377" w:rsidP="005C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377" w:rsidRPr="005E3E35" w:rsidRDefault="00BB6377" w:rsidP="005C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BB6377" w:rsidRPr="005E3E35" w:rsidRDefault="00BB6377" w:rsidP="005C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BB6377" w:rsidRPr="00311C56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реферат,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презентацию или рисунок по теме, выполнять ежедневно гимнастику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(прислать фото или видео)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B6377" w:rsidRPr="00311C56" w:rsidRDefault="000D7E94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BB6377"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B6377" w:rsidRPr="00311C56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D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BB6377" w:rsidRPr="00311C56" w:rsidRDefault="005C2EB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B6377" w:rsidRPr="00311C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BB6377"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377" w:rsidRPr="00311C56" w:rsidRDefault="00BB6377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377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B6377" w:rsidRPr="005E3E35" w:rsidRDefault="00BB6377" w:rsidP="005C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BB6377" w:rsidRPr="005E3E35" w:rsidRDefault="00BB6377" w:rsidP="005C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6377" w:rsidRPr="00311C56" w:rsidRDefault="00BB6377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377" w:rsidRDefault="00BB6377" w:rsidP="003E7B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5BB7" w:rsidRDefault="00C25BB7" w:rsidP="00F9188D">
      <w:pPr>
        <w:rPr>
          <w:rFonts w:ascii="Times New Roman" w:hAnsi="Times New Roman" w:cs="Times New Roman"/>
          <w:sz w:val="24"/>
          <w:szCs w:val="24"/>
        </w:rPr>
      </w:pPr>
    </w:p>
    <w:p w:rsidR="00F9188D" w:rsidRDefault="00F9188D" w:rsidP="00F9188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F9188D" w:rsidRPr="00AB10D7" w:rsidRDefault="00F9188D" w:rsidP="00F9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F9188D" w:rsidRPr="007E4356" w:rsidRDefault="00F9188D" w:rsidP="00F918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F9188D" w:rsidRPr="00C47E23" w:rsidRDefault="00F9188D" w:rsidP="00F9188D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proofErr w:type="spellStart"/>
        <w:r w:rsidRPr="005D18CC">
          <w:rPr>
            <w:rStyle w:val="a3"/>
            <w:lang w:val="en-US"/>
          </w:rPr>
          <w:t>ru</w:t>
        </w:r>
        <w:proofErr w:type="spellEnd"/>
      </w:hyperlink>
    </w:p>
    <w:tbl>
      <w:tblPr>
        <w:tblStyle w:val="a4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F9188D" w:rsidRPr="00535AD8" w:rsidTr="005F532A">
        <w:tc>
          <w:tcPr>
            <w:tcW w:w="426" w:type="dxa"/>
          </w:tcPr>
          <w:p w:rsidR="00F9188D" w:rsidRPr="00C25862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9188D" w:rsidRPr="00280423" w:rsidTr="005F532A">
        <w:tc>
          <w:tcPr>
            <w:tcW w:w="426" w:type="dxa"/>
          </w:tcPr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88D" w:rsidRPr="00F0000F" w:rsidRDefault="00EB67F5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F9188D" w:rsidRPr="00F0000F" w:rsidRDefault="00EB67F5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A034D3" w:rsidRPr="00A034D3" w:rsidRDefault="00EB67F5" w:rsidP="00A0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конфликтных ситуациях</w:t>
            </w:r>
          </w:p>
        </w:tc>
        <w:tc>
          <w:tcPr>
            <w:tcW w:w="3006" w:type="dxa"/>
          </w:tcPr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</w:p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F9188D" w:rsidRPr="00E87587" w:rsidRDefault="00F9188D" w:rsidP="008128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A034D3" w:rsidRDefault="005F532A" w:rsidP="00F9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§§ </w:t>
            </w:r>
            <w:r w:rsidR="00A03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188D" w:rsidRPr="00F0000F" w:rsidRDefault="00EF3D4E" w:rsidP="00EB67F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и ответы 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параграфа и </w:t>
            </w:r>
            <w:r w:rsidR="00EB6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отправля</w:t>
            </w:r>
            <w:r w:rsidR="00F0000F"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</w:p>
        </w:tc>
        <w:tc>
          <w:tcPr>
            <w:tcW w:w="1418" w:type="dxa"/>
          </w:tcPr>
          <w:p w:rsidR="00F9188D" w:rsidRPr="00F0000F" w:rsidRDefault="00EB67F5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F9188D" w:rsidRPr="00F0000F" w:rsidRDefault="00F9188D" w:rsidP="00812824"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F0000F">
                <w:rPr>
                  <w:rStyle w:val="a3"/>
                  <w:lang w:val="en-US"/>
                </w:rPr>
                <w:t>Lewem</w:t>
              </w:r>
              <w:r w:rsidRPr="00F0000F">
                <w:rPr>
                  <w:rStyle w:val="a3"/>
                </w:rPr>
                <w:t>@</w:t>
              </w:r>
              <w:r w:rsidRPr="00F0000F">
                <w:rPr>
                  <w:rStyle w:val="a3"/>
                  <w:lang w:val="en-US"/>
                </w:rPr>
                <w:t>mail</w:t>
              </w:r>
              <w:r w:rsidRPr="00F0000F">
                <w:rPr>
                  <w:rStyle w:val="a3"/>
                </w:rPr>
                <w:t>.</w:t>
              </w:r>
              <w:proofErr w:type="spellStart"/>
              <w:r w:rsidRPr="00F0000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8E5EB9" w:rsidRDefault="008E5EB9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A4086" w:rsidRPr="00E20F1E" w:rsidRDefault="009A4086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 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4086" w:rsidRPr="00AB10D7" w:rsidRDefault="009A4086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9A4086" w:rsidRPr="00AB10D7" w:rsidRDefault="009A4086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9A4086" w:rsidRPr="00203DE0" w:rsidRDefault="009A4086" w:rsidP="009A408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5B7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A5B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gala</w:t>
      </w:r>
      <w:r w:rsidRPr="00CA5B72">
        <w:rPr>
          <w:rFonts w:ascii="Times New Roman" w:hAnsi="Times New Roman" w:cs="Times New Roman"/>
          <w:sz w:val="24"/>
          <w:szCs w:val="24"/>
          <w:lang w:val="en-US"/>
        </w:rPr>
        <w:t>173@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5B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A5B7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luckyyou</w:t>
      </w:r>
      <w:r w:rsidRPr="00CA5B7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D35BD">
        <w:rPr>
          <w:rFonts w:ascii="Times New Roman" w:hAnsi="Times New Roman" w:cs="Times New Roman"/>
          <w:sz w:val="24"/>
          <w:szCs w:val="24"/>
          <w:lang w:val="en-US"/>
        </w:rPr>
        <w:t>41@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D35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9A4086" w:rsidRPr="00AB10D7" w:rsidTr="005C2EB0">
        <w:tc>
          <w:tcPr>
            <w:tcW w:w="425" w:type="dxa"/>
          </w:tcPr>
          <w:p w:rsidR="009A4086" w:rsidRPr="00203DE0" w:rsidRDefault="009A4086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A4086" w:rsidRPr="00AB10D7" w:rsidTr="005C2EB0">
        <w:tc>
          <w:tcPr>
            <w:tcW w:w="425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9A4086" w:rsidRPr="00535AD8" w:rsidRDefault="00EB67F5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0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A4086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A4086" w:rsidRDefault="00EB67F5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4086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10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260" w:type="dxa"/>
          </w:tcPr>
          <w:p w:rsidR="009A4086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брошюрой Английский язык </w:t>
            </w:r>
          </w:p>
          <w:p w:rsidR="009A4086" w:rsidRPr="00F15463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2020</w:t>
            </w:r>
          </w:p>
          <w:p w:rsidR="009A4086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видео,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 «Решу ЕГЭ»</w:t>
            </w:r>
          </w:p>
          <w:p w:rsidR="009A4086" w:rsidRPr="00535AD8" w:rsidRDefault="009A4086" w:rsidP="005C2E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 вариантов  брошюры, тренировка на сайте  на сайте «Решу ЕГЭ» </w:t>
            </w:r>
          </w:p>
        </w:tc>
        <w:tc>
          <w:tcPr>
            <w:tcW w:w="1418" w:type="dxa"/>
          </w:tcPr>
          <w:p w:rsidR="009A4086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9A4086" w:rsidRPr="00535AD8" w:rsidRDefault="00EB67F5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4086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4086" w:rsidRDefault="009A4086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B6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hyperlink r:id="rId41" w:history="1">
              <w:r w:rsidR="00EB67F5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gala173@mail.ru</w:t>
              </w:r>
            </w:hyperlink>
          </w:p>
          <w:p w:rsidR="009A4086" w:rsidRPr="007E7EC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</w:t>
            </w:r>
            <w:r w:rsidRPr="00992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89217405150</w:t>
            </w:r>
            <w:r w:rsidRPr="007E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A4086" w:rsidRPr="00F15463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560" w:type="dxa"/>
          </w:tcPr>
          <w:p w:rsidR="009A4086" w:rsidRPr="00535AD8" w:rsidRDefault="009A4086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 w:rsidRPr="009A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почту)</w:t>
            </w:r>
          </w:p>
        </w:tc>
      </w:tr>
    </w:tbl>
    <w:p w:rsidR="009A4086" w:rsidRPr="00E20F1E" w:rsidRDefault="009A4086" w:rsidP="009A4086">
      <w:pPr>
        <w:rPr>
          <w:rFonts w:ascii="Times New Roman" w:hAnsi="Times New Roman" w:cs="Times New Roman"/>
          <w:sz w:val="24"/>
          <w:szCs w:val="24"/>
        </w:rPr>
      </w:pPr>
    </w:p>
    <w:p w:rsidR="00F9188D" w:rsidRPr="009A4086" w:rsidRDefault="00F9188D" w:rsidP="009A4086"/>
    <w:sectPr w:rsidR="00F9188D" w:rsidRPr="009A4086" w:rsidSect="00F86D49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710EF"/>
    <w:multiLevelType w:val="hybridMultilevel"/>
    <w:tmpl w:val="5756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5"/>
    <w:rsid w:val="0000392A"/>
    <w:rsid w:val="0001165C"/>
    <w:rsid w:val="000270BB"/>
    <w:rsid w:val="00042E2C"/>
    <w:rsid w:val="00073AA8"/>
    <w:rsid w:val="000A2653"/>
    <w:rsid w:val="000A2AE1"/>
    <w:rsid w:val="000D1B31"/>
    <w:rsid w:val="000D7E94"/>
    <w:rsid w:val="000E4A95"/>
    <w:rsid w:val="0015518C"/>
    <w:rsid w:val="00260371"/>
    <w:rsid w:val="002F5C71"/>
    <w:rsid w:val="00354DEC"/>
    <w:rsid w:val="003E7BFB"/>
    <w:rsid w:val="004301AB"/>
    <w:rsid w:val="00450C76"/>
    <w:rsid w:val="00490E75"/>
    <w:rsid w:val="004F3AE4"/>
    <w:rsid w:val="00503A30"/>
    <w:rsid w:val="00503F13"/>
    <w:rsid w:val="00511C80"/>
    <w:rsid w:val="005A3104"/>
    <w:rsid w:val="005A54AE"/>
    <w:rsid w:val="005C2EB0"/>
    <w:rsid w:val="005E0C8C"/>
    <w:rsid w:val="005F532A"/>
    <w:rsid w:val="00664536"/>
    <w:rsid w:val="0069389D"/>
    <w:rsid w:val="00712E44"/>
    <w:rsid w:val="007312D2"/>
    <w:rsid w:val="007721E6"/>
    <w:rsid w:val="00780814"/>
    <w:rsid w:val="007E7163"/>
    <w:rsid w:val="007F5254"/>
    <w:rsid w:val="00812824"/>
    <w:rsid w:val="008221DE"/>
    <w:rsid w:val="00830C6F"/>
    <w:rsid w:val="00870EE1"/>
    <w:rsid w:val="008E5EB9"/>
    <w:rsid w:val="0090730D"/>
    <w:rsid w:val="009221F2"/>
    <w:rsid w:val="009A4086"/>
    <w:rsid w:val="009D6A8E"/>
    <w:rsid w:val="00A034D3"/>
    <w:rsid w:val="00A25001"/>
    <w:rsid w:val="00BB6377"/>
    <w:rsid w:val="00C13C6F"/>
    <w:rsid w:val="00C25BB7"/>
    <w:rsid w:val="00CA5B72"/>
    <w:rsid w:val="00CD6593"/>
    <w:rsid w:val="00E11A2D"/>
    <w:rsid w:val="00E87587"/>
    <w:rsid w:val="00EB67F5"/>
    <w:rsid w:val="00EF3D4E"/>
    <w:rsid w:val="00F0000F"/>
    <w:rsid w:val="00F86D49"/>
    <w:rsid w:val="00F9188D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E64C-EE19-4818-BF5E-9F4425B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69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cedbb3a-79c0-4254-9ce9-bd397cc185be.filesusr.com/ugd/3fbc02_982c2161172b45c3bd45017bca9736f3.pdf" TargetMode="External"/><Relationship Id="rId13" Type="http://schemas.openxmlformats.org/officeDocument/2006/relationships/hyperlink" Target="mailto:ingeo541@yandex.ru" TargetMode="External"/><Relationship Id="rId18" Type="http://schemas.openxmlformats.org/officeDocument/2006/relationships/hyperlink" Target="mailto:egorowa.qalin4@yandex.ru" TargetMode="External"/><Relationship Id="rId26" Type="http://schemas.openxmlformats.org/officeDocument/2006/relationships/hyperlink" Target="mailto:dom-150@mail.ru" TargetMode="External"/><Relationship Id="rId39" Type="http://schemas.openxmlformats.org/officeDocument/2006/relationships/hyperlink" Target="mailto:Lewe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gorowa.qalin4@yandex.ru" TargetMode="External"/><Relationship Id="rId34" Type="http://schemas.openxmlformats.org/officeDocument/2006/relationships/hyperlink" Target="mailto:gala173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0cedbb3a-79c0-4254-9ce9-bd397cc185be.filesusr.com/ugd/3fbc02_a22b474769f14de1bf6b24178ca43a0c.pdf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mailto:Konstantin-army@mail.ru" TargetMode="External"/><Relationship Id="rId25" Type="http://schemas.openxmlformats.org/officeDocument/2006/relationships/hyperlink" Target="https://videouroki.net/video/53-zakon-radioaktivnogo-raspada.html" TargetMode="External"/><Relationship Id="rId33" Type="http://schemas.openxmlformats.org/officeDocument/2006/relationships/hyperlink" Target="mailto:79119188733vv@gmail.com" TargetMode="External"/><Relationship Id="rId38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stantin-army@mail.ru" TargetMode="External"/><Relationship Id="rId20" Type="http://schemas.openxmlformats.org/officeDocument/2006/relationships/hyperlink" Target="mailto:egorowa.qalin4@yandex.ru" TargetMode="External"/><Relationship Id="rId29" Type="http://schemas.openxmlformats.org/officeDocument/2006/relationships/hyperlink" Target="mailto:dom-150@mail.ru" TargetMode="External"/><Relationship Id="rId41" Type="http://schemas.openxmlformats.org/officeDocument/2006/relationships/hyperlink" Target="mailto:gala17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6Zx4eykxsk" TargetMode="External"/><Relationship Id="rId11" Type="http://schemas.openxmlformats.org/officeDocument/2006/relationships/hyperlink" Target="mailto:olgaaleks71@rambler.ru" TargetMode="External"/><Relationship Id="rId24" Type="http://schemas.openxmlformats.org/officeDocument/2006/relationships/hyperlink" Target="https://videouroki.net/video/52-biologicheskie-dejstviya-radioaktivnyh-izluchenij.html" TargetMode="External"/><Relationship Id="rId32" Type="http://schemas.openxmlformats.org/officeDocument/2006/relationships/hyperlink" Target="mailto:vv@gmail.com" TargetMode="External"/><Relationship Id="rId37" Type="http://schemas.openxmlformats.org/officeDocument/2006/relationships/hyperlink" Target="https://fk12.ru/books/fizicheskaya-kultura-8-9-klassy-lyah" TargetMode="External"/><Relationship Id="rId40" Type="http://schemas.openxmlformats.org/officeDocument/2006/relationships/hyperlink" Target="mailto:Lewem@mail.ru" TargetMode="Externa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Konstantin-army@mail.ru" TargetMode="External"/><Relationship Id="rId23" Type="http://schemas.openxmlformats.org/officeDocument/2006/relationships/hyperlink" Target="https://videouroki.net/video/51-yadernyj-reaktor-yadernaya-ehnergetika.html" TargetMode="External"/><Relationship Id="rId28" Type="http://schemas.openxmlformats.org/officeDocument/2006/relationships/hyperlink" Target="https://videouroki.net/video/34-vsiemirnaia-pautina-failovyie-arkhivy.html" TargetMode="External"/><Relationship Id="rId36" Type="http://schemas.openxmlformats.org/officeDocument/2006/relationships/hyperlink" Target="mailto:juljaeremeeva@rambler.ru" TargetMode="External"/><Relationship Id="rId10" Type="http://schemas.openxmlformats.org/officeDocument/2006/relationships/hyperlink" Target="mailto:olgaaleks71@rambler.ru" TargetMode="External"/><Relationship Id="rId19" Type="http://schemas.openxmlformats.org/officeDocument/2006/relationships/hyperlink" Target="mailto:egorowa.qalin4@yandex.ru" TargetMode="External"/><Relationship Id="rId31" Type="http://schemas.openxmlformats.org/officeDocument/2006/relationships/hyperlink" Target="mailto:ekaterina.kol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be65@mail.ru" TargetMode="External"/><Relationship Id="rId14" Type="http://schemas.openxmlformats.org/officeDocument/2006/relationships/hyperlink" Target="mailto:Konstantin-army@mail.ru" TargetMode="External"/><Relationship Id="rId22" Type="http://schemas.openxmlformats.org/officeDocument/2006/relationships/hyperlink" Target="mailto:dom-150@mail.ru" TargetMode="External"/><Relationship Id="rId27" Type="http://schemas.openxmlformats.org/officeDocument/2006/relationships/hyperlink" Target="mailto:dom-150@mail.ru" TargetMode="External"/><Relationship Id="rId30" Type="http://schemas.openxmlformats.org/officeDocument/2006/relationships/hyperlink" Target="mailto:ekaterina.kolom@mail.ru" TargetMode="External"/><Relationship Id="rId35" Type="http://schemas.openxmlformats.org/officeDocument/2006/relationships/hyperlink" Target="mailto:e-mail-luckyyou541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13</cp:revision>
  <dcterms:created xsi:type="dcterms:W3CDTF">2020-04-17T15:17:00Z</dcterms:created>
  <dcterms:modified xsi:type="dcterms:W3CDTF">2020-04-17T17:57:00Z</dcterms:modified>
</cp:coreProperties>
</file>